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B01C" w14:textId="0ADC445D" w:rsidR="005829A9" w:rsidRDefault="00A13A8B">
      <w:r>
        <w:rPr>
          <w:noProof/>
        </w:rPr>
        <w:drawing>
          <wp:anchor distT="0" distB="0" distL="114300" distR="114300" simplePos="0" relativeHeight="251658240" behindDoc="0" locked="0" layoutInCell="1" allowOverlap="1" wp14:anchorId="3F374A26" wp14:editId="102F623D">
            <wp:simplePos x="0" y="0"/>
            <wp:positionH relativeFrom="margin">
              <wp:posOffset>-990600</wp:posOffset>
            </wp:positionH>
            <wp:positionV relativeFrom="paragraph">
              <wp:posOffset>-993140</wp:posOffset>
            </wp:positionV>
            <wp:extent cx="10410825" cy="8737140"/>
            <wp:effectExtent l="0" t="0" r="0" b="6985"/>
            <wp:wrapNone/>
            <wp:docPr id="4329762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976274" name="Picture 43297627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0825" cy="873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29A9" w:rsidSect="00A13A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8B"/>
    <w:rsid w:val="005829A9"/>
    <w:rsid w:val="00A13A8B"/>
    <w:rsid w:val="00E2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536E"/>
  <w15:chartTrackingRefBased/>
  <w15:docId w15:val="{473B1A1A-8E00-4C7F-AB12-C4B50D06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A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A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A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A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A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A8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A8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A8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A8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A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A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A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A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A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A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A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A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A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3A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3A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A8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3A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3A8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3A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3A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3A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A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A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3A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Beck</dc:creator>
  <cp:keywords/>
  <dc:description/>
  <cp:lastModifiedBy>Jolene Beck</cp:lastModifiedBy>
  <cp:revision>1</cp:revision>
  <dcterms:created xsi:type="dcterms:W3CDTF">2024-03-02T15:54:00Z</dcterms:created>
  <dcterms:modified xsi:type="dcterms:W3CDTF">2024-03-02T15:55:00Z</dcterms:modified>
</cp:coreProperties>
</file>